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theme/theme1.xml" ContentType="application/vnd.openxmlformats-officedocument.theme+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16se="http://schemas.microsoft.com/office/word/2015/wordml/symex" xmlns:w16cid="http://schemas.microsoft.com/office/word/2016/wordml/cid" xmlns:w16="http://schemas.microsoft.com/office/word/2018/wordml" xmlns:w16cex="http://schemas.microsoft.com/office/word/2018/wordml/cex" xmlns:w16sdtdh="http://schemas.microsoft.com/office/word/2020/wordml/sdtdatahash" xmlns:w16sdtfl="http://schemas.microsoft.com/office/word/2024/wordml/sdtformatlock" mc:Ignorable="w14 w15 wp14 w16se w16cid w16 w16cex w16sdtdh w16sdtfl">
  <w:body>
    <w:p xmlns:wp14="http://schemas.microsoft.com/office/word/2010/wordml" wp14:paraId="51B58837" wp14:textId="12E38C09">
      <w:r w:rsidR="3B755B7C">
        <w:rPr/>
        <w:t>LinkedIn en nieuwsbrief bericht erkende voedseleducatieprogramma’s</w:t>
      </w:r>
    </w:p>
    <w:p xmlns:wp14="http://schemas.microsoft.com/office/word/2010/wordml" wp14:paraId="3ED25DBC" wp14:textId="4F199AB3">
      <w:r w:rsidR="3B755B7C">
        <w:rPr/>
        <w:t xml:space="preserve"> </w:t>
      </w:r>
    </w:p>
    <w:p xmlns:wp14="http://schemas.microsoft.com/office/word/2010/wordml" wp14:paraId="5C209CE1" wp14:textId="5CA30466">
      <w:r w:rsidR="3B755B7C">
        <w:rPr/>
        <w:t>LinkedIn-bericht</w:t>
      </w:r>
    </w:p>
    <w:p xmlns:wp14="http://schemas.microsoft.com/office/word/2010/wordml" w:rsidP="668C2637" wp14:paraId="2D49C16D" wp14:textId="4BA9956E">
      <w:pPr>
        <w:pStyle w:val="Normal"/>
      </w:pPr>
      <w:r w:rsidR="3B755B7C">
        <w:rPr/>
        <w:t>🌱 Gezonde leefstijl in het gespecialiseerd onderwijs? Zo pak je het aan!</w:t>
      </w:r>
    </w:p>
    <w:p xmlns:wp14="http://schemas.microsoft.com/office/word/2010/wordml" w:rsidP="668C2637" wp14:paraId="4490BEF5" wp14:noSpellErr="1" wp14:textId="653BB6A7">
      <w:pPr>
        <w:pStyle w:val="Normal"/>
      </w:pPr>
      <w:r w:rsidR="3B755B7C">
        <w:rPr/>
        <w:t xml:space="preserve">Wil je leerlingen in het speciaal onderwijs inspireren met gezonde voeding </w:t>
      </w:r>
      <w:r w:rsidR="3B755B7C">
        <w:rPr/>
        <w:t>? Met de Gezonde School-activiteiten kun je direct aan de slag! Deze erkende lesmethoden en activiteiten zijn speciaal ontwikkeld voor SBO, SO en VSO en makkelijk uitvoerbaar in de praktijk.</w:t>
      </w:r>
    </w:p>
    <w:p xmlns:wp14="http://schemas.microsoft.com/office/word/2010/wordml" w:rsidP="668C2637" wp14:paraId="10D81359" wp14:textId="03F009D4">
      <w:pPr>
        <w:pStyle w:val="Normal"/>
      </w:pPr>
      <w:r w:rsidR="3B755B7C">
        <w:rPr/>
        <w:t>Enkele voorbeelden:</w:t>
      </w:r>
    </w:p>
    <w:p xmlns:wp14="http://schemas.microsoft.com/office/word/2010/wordml" w:rsidP="668C2637" wp14:paraId="0E0764AE" wp14:textId="4D3FAE41">
      <w:pPr>
        <w:pStyle w:val="Normal"/>
      </w:pPr>
      <w:r w:rsidR="3B755B7C">
        <w:rPr/>
        <w:t>EU-Schoolfruit – gezond fruit op school</w:t>
      </w:r>
    </w:p>
    <w:p w:rsidR="3B755B7C" w:rsidP="75EA1C1A" w:rsidRDefault="3B755B7C" w14:paraId="5305B37A" w14:textId="15D3F192">
      <w:pPr>
        <w:pStyle w:val="Normal"/>
      </w:pPr>
      <w:r w:rsidR="3B755B7C">
        <w:rPr/>
        <w:t xml:space="preserve">Groentjessoep – </w:t>
      </w:r>
      <w:r w:rsidR="7BCB1ABE">
        <w:rPr/>
        <w:t xml:space="preserve">iedere week een andere groente in soep én </w:t>
      </w:r>
      <w:r w:rsidR="7BCB1ABE">
        <w:rPr/>
        <w:t>educatie</w:t>
      </w:r>
    </w:p>
    <w:p xmlns:wp14="http://schemas.microsoft.com/office/word/2010/wordml" w:rsidP="668C2637" wp14:paraId="57CC80E8" wp14:textId="118C9BBF">
      <w:pPr>
        <w:pStyle w:val="Normal"/>
      </w:pPr>
      <w:r w:rsidR="3B755B7C">
        <w:rPr/>
        <w:t>Healthy</w:t>
      </w:r>
      <w:r w:rsidR="3B755B7C">
        <w:rPr/>
        <w:t xml:space="preserve"> </w:t>
      </w:r>
      <w:r w:rsidR="3B755B7C">
        <w:rPr/>
        <w:t>Heroes</w:t>
      </w:r>
      <w:r w:rsidR="3B755B7C">
        <w:rPr/>
        <w:t xml:space="preserve"> – </w:t>
      </w:r>
      <w:r w:rsidR="107790A9">
        <w:rPr/>
        <w:t>gezonde gewoontes voor jongeren met een beperking</w:t>
      </w:r>
    </w:p>
    <w:p xmlns:wp14="http://schemas.microsoft.com/office/word/2010/wordml" w:rsidP="668C2637" wp14:paraId="5E039123" wp14:textId="6FC5C993">
      <w:pPr>
        <w:pStyle w:val="Normal"/>
      </w:pPr>
      <w:r w:rsidR="3B755B7C">
        <w:rPr/>
        <w:t>GrowWizzKid – ontdekken en leren over groente en fruit</w:t>
      </w:r>
    </w:p>
    <w:p xmlns:wp14="http://schemas.microsoft.com/office/word/2010/wordml" w:rsidP="668C2637" wp14:paraId="5E7C2CE7" wp14:textId="176ED433">
      <w:pPr>
        <w:pStyle w:val="Normal"/>
      </w:pPr>
      <w:r w:rsidR="3B755B7C">
        <w:rPr/>
        <w:t>Smaaklessen</w:t>
      </w:r>
      <w:r w:rsidR="3E948674">
        <w:rPr/>
        <w:t xml:space="preserve"> - kennismaken met smaakontwikkeling, consumentenvaardigheden, gezond en duurzaam eten en koken.</w:t>
      </w:r>
    </w:p>
    <w:p xmlns:wp14="http://schemas.microsoft.com/office/word/2010/wordml" w:rsidP="668C2637" wp14:paraId="740E70F3" wp14:textId="38DEA5F8">
      <w:pPr>
        <w:pStyle w:val="Normal"/>
      </w:pPr>
      <w:r w:rsidR="3B755B7C">
        <w:rPr/>
        <w:t xml:space="preserve">Ratatouille </w:t>
      </w:r>
      <w:r w:rsidR="3B755B7C">
        <w:rPr/>
        <w:t>–</w:t>
      </w:r>
      <w:r w:rsidR="4F750372">
        <w:rPr/>
        <w:t xml:space="preserve"> leren</w:t>
      </w:r>
      <w:r w:rsidR="4F750372">
        <w:rPr/>
        <w:t xml:space="preserve"> koken gekoppeld aan rekenvaardigheid</w:t>
      </w:r>
    </w:p>
    <w:p xmlns:wp14="http://schemas.microsoft.com/office/word/2010/wordml" w:rsidP="668C2637" wp14:paraId="10498E0E" wp14:textId="1135131B">
      <w:pPr>
        <w:pStyle w:val="Normal"/>
      </w:pPr>
      <w:r w:rsidR="3B755B7C">
        <w:rPr/>
        <w:t xml:space="preserve">Gezonde schoolkantine </w:t>
      </w:r>
      <w:r w:rsidR="3470C38B">
        <w:rPr/>
        <w:t>- gezonder en duurzamer maken van de schoolkantine</w:t>
      </w:r>
    </w:p>
    <w:p xmlns:wp14="http://schemas.microsoft.com/office/word/2010/wordml" w:rsidP="668C2637" wp14:paraId="3C4BE0D5" wp14:textId="6F6FD890">
      <w:pPr>
        <w:pStyle w:val="Normal"/>
      </w:pPr>
      <w:r w:rsidR="3B755B7C">
        <w:rPr/>
        <w:t>Food Challenge – voor VSO-leerlingen</w:t>
      </w:r>
    </w:p>
    <w:p xmlns:wp14="http://schemas.microsoft.com/office/word/2010/wordml" w:rsidP="668C2637" wp14:paraId="5B43E73E" wp14:textId="75659AEE">
      <w:pPr>
        <w:pStyle w:val="Normal"/>
      </w:pPr>
      <w:r w:rsidR="3B755B7C">
        <w:rPr/>
        <w:t>Tommy Tomato educatie – leerzame groente-avonturen</w:t>
      </w:r>
    </w:p>
    <w:p xmlns:wp14="http://schemas.microsoft.com/office/word/2010/wordml" w:rsidP="668C2637" wp14:paraId="0DE9AD9A" wp14:textId="5053A470">
      <w:pPr>
        <w:pStyle w:val="Normal"/>
      </w:pPr>
      <w:r w:rsidR="3B755B7C">
        <w:rPr/>
        <w:t>💡 Laat je inspireren en ontdek hoe deze activiteiten ook jouw school helpen gezonde keuzes leuk en leerzaam te maken.</w:t>
      </w:r>
    </w:p>
    <w:p xmlns:wp14="http://schemas.microsoft.com/office/word/2010/wordml" w:rsidP="668C2637" wp14:paraId="28489493" wp14:textId="21C3CE9C">
      <w:pPr>
        <w:pStyle w:val="Normal"/>
      </w:pPr>
      <w:r w:rsidR="416A2D15">
        <w:rPr/>
        <w:t xml:space="preserve">Meer info vind je op </w:t>
      </w:r>
      <w:hyperlink r:id="R9bac64a63dd641be">
        <w:r w:rsidRPr="0964CE92" w:rsidR="416A2D15">
          <w:rPr>
            <w:rStyle w:val="Hyperlink"/>
          </w:rPr>
          <w:t>de website van Gezonde School</w:t>
        </w:r>
        <w:r w:rsidRPr="0964CE92" w:rsidR="6D8432B0">
          <w:rPr>
            <w:rStyle w:val="Hyperlink"/>
          </w:rPr>
          <w:t>.</w:t>
        </w:r>
      </w:hyperlink>
    </w:p>
    <w:p xmlns:wp14="http://schemas.microsoft.com/office/word/2010/wordml" w:rsidP="668C2637" wp14:paraId="4E3363DF" wp14:textId="699E9F40">
      <w:pPr>
        <w:pStyle w:val="Normal"/>
      </w:pPr>
    </w:p>
    <w:p w:rsidR="11F8399A" w:rsidP="40A200F5" w:rsidRDefault="11F8399A" w14:paraId="1DF331F5" w14:textId="6CF4EE1C">
      <w:pPr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2"/>
          <w:szCs w:val="22"/>
          <w:lang w:val="nl-NL"/>
        </w:rPr>
      </w:pPr>
      <w:r w:rsidRPr="40A200F5" w:rsidR="11F8399A"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2"/>
          <w:szCs w:val="22"/>
          <w:lang w:val="en-US"/>
        </w:rPr>
        <w:t xml:space="preserve">#GOvoedselwijs #speciaalonderwijs #gezondevoeding  #kansengelijkheid </w:t>
      </w:r>
      <w:r w:rsidRPr="40A200F5" w:rsidR="11F8399A"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2"/>
          <w:szCs w:val="22"/>
          <w:lang w:val="nl-NL"/>
        </w:rPr>
        <w:t>#Smaaklessen  #EUschoolfruit</w:t>
      </w:r>
    </w:p>
    <w:p w:rsidR="11F8399A" w:rsidP="40A200F5" w:rsidRDefault="11F8399A" w14:paraId="5E3AAB55" w14:textId="49440D47">
      <w:pPr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2"/>
          <w:szCs w:val="22"/>
          <w:lang w:val="nl-NL"/>
        </w:rPr>
      </w:pPr>
      <w:r w:rsidRPr="40A200F5" w:rsidR="11F8399A"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2"/>
          <w:szCs w:val="22"/>
          <w:lang w:val="nl-NL"/>
        </w:rPr>
        <w:t xml:space="preserve">@JongLerenEten @GezondeSchool @Voedingscentrum @po-raad @JOGG </w:t>
      </w:r>
    </w:p>
    <w:p w:rsidR="40A200F5" w:rsidP="40A200F5" w:rsidRDefault="40A200F5" w14:paraId="45D9B4C8" w14:textId="3D576F2D">
      <w:pPr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2"/>
          <w:szCs w:val="22"/>
          <w:lang w:val="nl-NL"/>
        </w:rPr>
      </w:pPr>
    </w:p>
    <w:p w:rsidR="40A200F5" w:rsidP="40A200F5" w:rsidRDefault="40A200F5" w14:paraId="283A2957" w14:textId="103A1CD9">
      <w:pPr>
        <w:pStyle w:val="Normal"/>
      </w:pPr>
    </w:p>
    <w:p xmlns:wp14="http://schemas.microsoft.com/office/word/2010/wordml" w:rsidP="668C2637" wp14:paraId="1A78F3CB" wp14:textId="2758FF2D">
      <w:pPr>
        <w:pStyle w:val="Normal"/>
      </w:pPr>
      <w:r w:rsidR="3B755B7C">
        <w:rPr/>
        <w:t>Nieuwsbriefintro</w:t>
      </w:r>
    </w:p>
    <w:p xmlns:wp14="http://schemas.microsoft.com/office/word/2010/wordml" w:rsidP="668C2637" wp14:paraId="25828830" wp14:textId="540C22D6">
      <w:pPr>
        <w:pStyle w:val="Normal"/>
      </w:pPr>
      <w:r w:rsidR="3B755B7C">
        <w:rPr/>
        <w:t>Voedseleducatie in het gespecialiseerd onderwijs: inspiratie en praktische tools</w:t>
      </w:r>
    </w:p>
    <w:p xmlns:wp14="http://schemas.microsoft.com/office/word/2010/wordml" w:rsidP="668C2637" wp14:paraId="7E4D241C" wp14:textId="1EC52C76">
      <w:pPr>
        <w:pStyle w:val="Normal"/>
      </w:pPr>
      <w:r w:rsidR="3B755B7C">
        <w:rPr/>
        <w:t>Wil je gezonde leefstijl en voeding een vaste plek geven op jouw school? Met de Gezonde School-activiteiten voor SBO, SO en VSO kan dat! Deze erkende lesmethoden en activiteiten zijn bewezen effectief én praktisch uitvoerbaar in de klas.</w:t>
      </w:r>
    </w:p>
    <w:p xmlns:wp14="http://schemas.microsoft.com/office/word/2010/wordml" w:rsidP="668C2637" wp14:paraId="19ED9AED" wp14:textId="75E1B8AA">
      <w:pPr>
        <w:pStyle w:val="Normal"/>
      </w:pPr>
      <w:r w:rsidR="3B755B7C">
        <w:rPr/>
        <w:t xml:space="preserve">Van EU-Schoolfruit en Groentjessoep tot </w:t>
      </w:r>
      <w:r w:rsidR="3B755B7C">
        <w:rPr/>
        <w:t>Healthy</w:t>
      </w:r>
      <w:r w:rsidR="3B755B7C">
        <w:rPr/>
        <w:t xml:space="preserve"> </w:t>
      </w:r>
      <w:r w:rsidR="3B755B7C">
        <w:rPr/>
        <w:t>Heroes</w:t>
      </w:r>
      <w:r w:rsidR="3B755B7C">
        <w:rPr/>
        <w:t xml:space="preserve">, Ratatouille en </w:t>
      </w:r>
      <w:r w:rsidR="4D945CFC">
        <w:rPr/>
        <w:t>Gezonde Schoolkantine</w:t>
      </w:r>
      <w:r w:rsidR="3B755B7C">
        <w:rPr/>
        <w:t>: er is voor iedere school en doelgroep een passende activiteit. Zo maak je gezond eten en bewegen leuk, leerzaam en vanzelfsprekend voor alle leerlingen.</w:t>
      </w:r>
    </w:p>
    <w:p w:rsidR="416A2D15" w:rsidP="0964CE92" w:rsidRDefault="416A2D15" w14:paraId="6ED7CDE1" w14:textId="19AF5CAA">
      <w:pPr>
        <w:pStyle w:val="Normal"/>
      </w:pPr>
      <w:r w:rsidR="416A2D15">
        <w:rPr/>
        <w:t xml:space="preserve">🌟 Ontdek alle erkende activiteiten </w:t>
      </w:r>
      <w:r w:rsidR="5854BD0D">
        <w:rPr/>
        <w:t>op</w:t>
      </w:r>
      <w:r w:rsidR="5854BD0D">
        <w:rPr/>
        <w:t xml:space="preserve"> </w:t>
      </w:r>
      <w:hyperlink r:id="R698fe36ce421453e">
        <w:r w:rsidRPr="0964CE92" w:rsidR="5854BD0D">
          <w:rPr>
            <w:rStyle w:val="Hyperlink"/>
          </w:rPr>
          <w:t>de website van Gezonde School.</w:t>
        </w:r>
      </w:hyperlink>
    </w:p>
    <w:p xmlns:wp14="http://schemas.microsoft.com/office/word/2010/wordml" wp14:paraId="7B5CAEB5" wp14:textId="28BC523F"/>
    <w:sectPr>
      <w:pgSz w:w="11906" w:h="16838" w:orient="portrait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p14="http://schemas.microsoft.com/office/word/2010/wordprocessingDrawing" xmlns:w16se="http://schemas.microsoft.com/office/word/2015/wordml/symex" xmlns:w16cid="http://schemas.microsoft.com/office/word/2016/wordml/cid" xmlns:w16="http://schemas.microsoft.com/office/word/2018/wordml" xmlns:w16cex="http://schemas.microsoft.com/office/word/2018/wordml/cex" xmlns:w16sdtdh="http://schemas.microsoft.com/office/word/2020/wordml/sdtdatahash" xmlns:w16sdtfl="http://schemas.microsoft.com/office/word/2024/wordml/sdtformatlock" mc:Ignorable="w14 w15 wp14 w16se w16cid w16 w16cex w16sdtdh w16sdtfl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Aptos Display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xmlns:wp14="http://schemas.microsoft.com/office/word/2010/wordprocessingDrawing" xmlns:w16se="http://schemas.microsoft.com/office/word/2015/wordml/symex" xmlns:w16cid="http://schemas.microsoft.com/office/word/2016/wordml/cid" xmlns:w16="http://schemas.microsoft.com/office/word/2018/wordml" xmlns:w16cex="http://schemas.microsoft.com/office/word/2018/wordml/cex" xmlns:w16sdtdh="http://schemas.microsoft.com/office/word/2020/wordml/sdtdatahash" xmlns:w16sdtfl="http://schemas.microsoft.com/office/word/2024/wordml/sdtformatlock" mc:Ignorable="w14 w15 wp14 w16se w16cid w16 w16cex w16sdtdh w16sdtfl">
  <w:zoom w:percent="100"/>
  <w:proofState w:spelling="clean" w:grammar="dirty"/>
  <w:trackRevisions w:val="false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30DE8A7B"/>
    <w:rsid w:val="007BE14E"/>
    <w:rsid w:val="02BF336B"/>
    <w:rsid w:val="0964CE92"/>
    <w:rsid w:val="0C7A101D"/>
    <w:rsid w:val="0E7761DF"/>
    <w:rsid w:val="0F571285"/>
    <w:rsid w:val="107790A9"/>
    <w:rsid w:val="11F8399A"/>
    <w:rsid w:val="128A25CD"/>
    <w:rsid w:val="2C014923"/>
    <w:rsid w:val="30DE8A7B"/>
    <w:rsid w:val="3470C38B"/>
    <w:rsid w:val="38B0EAFF"/>
    <w:rsid w:val="3B755B7C"/>
    <w:rsid w:val="3E948674"/>
    <w:rsid w:val="405D6B2B"/>
    <w:rsid w:val="40A200F5"/>
    <w:rsid w:val="416A2D15"/>
    <w:rsid w:val="4D945CFC"/>
    <w:rsid w:val="4F750372"/>
    <w:rsid w:val="528F93B8"/>
    <w:rsid w:val="5854BD0D"/>
    <w:rsid w:val="668C2637"/>
    <w:rsid w:val="6D8432B0"/>
    <w:rsid w:val="75EA1C1A"/>
    <w:rsid w:val="7BCB1A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0DE8A7B"/>
  <w15:chartTrackingRefBased/>
  <w15:docId w15:val="{1D6C6238-A354-4F05-9D02-3D24FDF4CD09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16cid="http://schemas.microsoft.com/office/word/2016/wordml/cid" xmlns:w16="http://schemas.microsoft.com/office/word/2018/wordml" xmlns:w16cex="http://schemas.microsoft.com/office/word/2018/wordml/cex" xmlns:w16sdtdh="http://schemas.microsoft.com/office/word/2020/wordml/sdtdatahash" xmlns:w16sdtfl="http://schemas.microsoft.com/office/word/2024/wordml/sdtformatlock" mc:Ignorable="w14 w15 wp14 w16se w16cid w16 w16cex w16sdtdh w16sdtfl">
  <w:docDefaults>
    <w:rPrDefault>
      <w:rPr>
        <w:rFonts w:asciiTheme="minorHAnsi" w:hAnsiTheme="minorHAnsi" w:eastAsiaTheme="minorHAnsi" w:cstheme="minorBidi"/>
        <w:sz w:val="24"/>
        <w:szCs w:val="24"/>
        <w:lang w:val="nl-NL" w:eastAsia="en-US" w:bidi="ar-SA"/>
      </w:rPr>
    </w:rPrDefault>
    <w:pPrDefault>
      <w:pPr>
        <w:spacing w:after="160" w:line="27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qFormat/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character" w:styleId="Hyperlink">
    <w:uiPriority w:val="99"/>
    <w:name w:val="Hyperlink"/>
    <w:basedOn w:val="DefaultParagraphFont"/>
    <w:unhideWhenUsed/>
    <w:rsid w:val="0964CE92"/>
    <w:rPr>
      <w:color w:val="467886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customXml" Target="../customXml/item3.xml" Id="rId8" /><Relationship Type="http://schemas.openxmlformats.org/officeDocument/2006/relationships/webSettings" Target="webSettings.xml" Id="rId3" /><Relationship Type="http://schemas.openxmlformats.org/officeDocument/2006/relationships/customXml" Target="../customXml/item2.xml" Id="rId7" /><Relationship Type="http://schemas.openxmlformats.org/officeDocument/2006/relationships/settings" Target="settings.xml" Id="rId2" /><Relationship Type="http://schemas.openxmlformats.org/officeDocument/2006/relationships/styles" Target="styles.xml" Id="rId1" /><Relationship Type="http://schemas.openxmlformats.org/officeDocument/2006/relationships/customXml" Target="../customXml/item1.xml" Id="rId6" /><Relationship Type="http://schemas.openxmlformats.org/officeDocument/2006/relationships/theme" Target="theme/theme1.xml" Id="rId5" /><Relationship Type="http://schemas.openxmlformats.org/officeDocument/2006/relationships/fontTable" Target="fontTable.xml" Id="rId4" /><Relationship Type="http://schemas.openxmlformats.org/officeDocument/2006/relationships/hyperlink" Target="https://www.gezondeschool.nl/gespecialiseerd-onderwijs/gezonde-school-activiteiten?atabase=eyJzZWxlY3RlZF9maWx0ZXJzIjpbeyI5Yzk3NTZmMi1kYmQwLTRhMTAtOWZiYy04ZGRmMmY1ZjVhNTMiOlt7InZhbHVlIjoiOWMwODhhZWEtYzM3NS00MTgxLTg2ODYtNDI0MmRiYjkxMTRmIiwibGFiZWwiOiJHZXNwZWNpYWxpc2VlcmQgb25kZXJ3aWpzIiwiY29tcGFyaXNvbiI6ImNvbnRhaW5zX2FsbCJ9XX0seyI5Yzk3ODNkOS03ODU2LTQwNjMtYTRmYy0wZWFjNzU4YTNmNjkiOlt7InZhbHVlIjoiOWMwODljY2UtMzQ2Yy00ZWRiLTg1YWEtZjc4M2E4OWEwNjkzIiwibGFiZWwiOiJWb2VkaW5nIiwiY29tcGFyaXNvbiI6ImNvbnRhaW5zX2FueSJ9XX1dfQ==" TargetMode="External" Id="R9bac64a63dd641be" /><Relationship Type="http://schemas.openxmlformats.org/officeDocument/2006/relationships/hyperlink" Target="https://www.gezondeschool.nl/gespecialiseerd-onderwijs/gezonde-school-activiteiten?atabase=eyJzZWxlY3RlZF9maWx0ZXJzIjpbeyI5Yzk3NTZmMi1kYmQwLTRhMTAtOWZiYy04ZGRmMmY1ZjVhNTMiOlt7InZhbHVlIjoiOWMwODhhZWEtYzM3NS00MTgxLTg2ODYtNDI0MmRiYjkxMTRmIiwibGFiZWwiOiJHZXNwZWNpYWxpc2VlcmQgb25kZXJ3aWpzIiwiY29tcGFyaXNvbiI6ImNvbnRhaW5zX2FsbCJ9XX0seyI5Yzk3ODNkOS03ODU2LTQwNjMtYTRmYy0wZWFjNzU4YTNmNjkiOlt7InZhbHVlIjoiOWMwODljY2UtMzQ2Yy00ZWRiLTg1YWEtZjc4M2E4OWEwNjkzIiwibGFiZWwiOiJWb2VkaW5nIiwiY29tcGFyaXNvbiI6ImNvbnRhaW5zX2FueSJ9XX1dfQ==" TargetMode="External" Id="R698fe36ce421453e" /></Relationships>
</file>

<file path=word/theme/theme1.xml><?xml version="1.0" encoding="utf-8"?>
<a:theme xmlns:thm15="http://schemas.microsoft.com/office/thememl/2012/main"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Aptos" panose="0211000402020202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C17AA323ABD3148A1B67AAD7A871D4D" ma:contentTypeVersion="18" ma:contentTypeDescription="Een nieuw document maken." ma:contentTypeScope="" ma:versionID="bb7cecdd08593204a83e2b393c7eb109">
  <xsd:schema xmlns:xsd="http://www.w3.org/2001/XMLSchema" xmlns:xs="http://www.w3.org/2001/XMLSchema" xmlns:p="http://schemas.microsoft.com/office/2006/metadata/properties" xmlns:ns2="e52d5735-f6b2-4295-9aca-352bb40f6a39" xmlns:ns3="b84c4bb0-e2b3-4157-a651-7da080ac140e" targetNamespace="http://schemas.microsoft.com/office/2006/metadata/properties" ma:root="true" ma:fieldsID="6115a38fe24d17fd83d3d1f8408db707" ns2:_="" ns3:_="">
    <xsd:import namespace="e52d5735-f6b2-4295-9aca-352bb40f6a39"/>
    <xsd:import namespace="b84c4bb0-e2b3-4157-a651-7da080ac140e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3:SharedWithUsers" minOccurs="0"/>
                <xsd:element ref="ns3:SharedWithDetails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bjectDetectorVersions" minOccurs="0"/>
                <xsd:element ref="ns2:MediaServiceSearchProperties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52d5735-f6b2-4295-9aca-352bb40f6a3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4" nillable="true" ma:displayName="Tags" ma:internalName="MediaServiceAutoTags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8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9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1" nillable="true" ma:taxonomy="true" ma:internalName="lcf76f155ced4ddcb4097134ff3c332f" ma:taxonomyFieldName="MediaServiceImageTags" ma:displayName="Afbeeldingtags" ma:readOnly="false" ma:fieldId="{5cf76f15-5ced-4ddc-b409-7134ff3c332f}" ma:taxonomyMulti="true" ma:sspId="5ec99919-4982-4388-8a64-83a11d2ca21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3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4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Location" ma:index="25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84c4bb0-e2b3-4157-a651-7da080ac140e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2" nillable="true" ma:displayName="Taxonomy Catch All Column" ma:hidden="true" ma:list="{e82c1039-9c57-48e0-9ca0-e08933bca838}" ma:internalName="TaxCatchAll" ma:showField="CatchAllData" ma:web="b84c4bb0-e2b3-4157-a651-7da080ac140e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e52d5735-f6b2-4295-9aca-352bb40f6a39">
      <Terms xmlns="http://schemas.microsoft.com/office/infopath/2007/PartnerControls"/>
    </lcf76f155ced4ddcb4097134ff3c332f>
    <TaxCatchAll xmlns="b84c4bb0-e2b3-4157-a651-7da080ac140e" xsi:nil="true"/>
  </documentManagement>
</p:properties>
</file>

<file path=customXml/itemProps1.xml><?xml version="1.0" encoding="utf-8"?>
<ds:datastoreItem xmlns:ds="http://schemas.openxmlformats.org/officeDocument/2006/customXml" ds:itemID="{FD3164F5-F826-4962-9527-A4D878B3A62C}"/>
</file>

<file path=customXml/itemProps2.xml><?xml version="1.0" encoding="utf-8"?>
<ds:datastoreItem xmlns:ds="http://schemas.openxmlformats.org/officeDocument/2006/customXml" ds:itemID="{FF3DBBDE-B609-47AF-AFE0-E860258CE595}"/>
</file>

<file path=customXml/itemProps3.xml><?xml version="1.0" encoding="utf-8"?>
<ds:datastoreItem xmlns:ds="http://schemas.openxmlformats.org/officeDocument/2006/customXml" ds:itemID="{21BBD44E-FB2B-40F7-846D-03774B38A536}"/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Application>Microsoft Word for the web</ap:Application>
  <ap:DocSecurity>0</ap:DocSecurity>
  <ap:ScaleCrop>false</ap:ScaleCrop>
  <ap:Company/>
  <ap:SharedDoc>false</ap:SharedDoc>
  <ap:HyperlinksChanged>false</ap:HyperlinksChanged>
  <ap:AppVersion>16.0000</ap:AppVersion>
  <ap:Template>Normal.dotm</ap:Template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/>
  <dc:subject/>
  <dc:creator>Diana van Bokhoven</dc:creator>
  <keywords/>
  <dc:description/>
  <lastModifiedBy>Diana van Bokhoven</lastModifiedBy>
  <dcterms:created xsi:type="dcterms:W3CDTF">2026-02-20T13:02:33.0000000Z</dcterms:created>
  <dcterms:modified xsi:type="dcterms:W3CDTF">2026-03-02T14:55:50.1590031Z</dcterms:modified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0x0101000C17AA323ABD3148A1B67AAD7A871D4D</vt:lpwstr>
  </property>
  <property fmtid="{D5CDD505-2E9C-101B-9397-08002B2CF9AE}" pid="3" name="MediaServiceImageTags">
    <vt:lpwstr/>
  </property>
</Properties>
</file>